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643B3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0B30CD76" w14:textId="0B7C4CCE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805061">
        <w:rPr>
          <w:rFonts w:ascii="Times New Roman" w:hAnsi="Times New Roman"/>
          <w:noProof/>
        </w:rPr>
        <w:t>__________________________</w:t>
      </w:r>
    </w:p>
    <w:p w14:paraId="6A46E562" w14:textId="4576CEA4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8F2062">
        <w:rPr>
          <w:rFonts w:ascii="Times New Roman" w:hAnsi="Times New Roman"/>
          <w:noProof/>
        </w:rPr>
        <w:t>____</w:t>
      </w:r>
      <w:r w:rsidR="002A344C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8F2062">
        <w:rPr>
          <w:rFonts w:ascii="Times New Roman" w:hAnsi="Times New Roman"/>
          <w:noProof/>
        </w:rPr>
        <w:t>2</w:t>
      </w:r>
      <w:r w:rsidR="00A72DA2">
        <w:rPr>
          <w:rFonts w:ascii="Times New Roman" w:hAnsi="Times New Roman"/>
          <w:noProof/>
        </w:rPr>
        <w:t>5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1ABEF4E5" w14:textId="31A92913" w:rsidR="00643B32" w:rsidRPr="00643B32" w:rsidRDefault="00A72DA2" w:rsidP="00DF43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72DA2">
        <w:rPr>
          <w:rFonts w:ascii="Times New Roman" w:hAnsi="Times New Roman"/>
        </w:rPr>
        <w:t>Виноградов Александр Сергеевич</w:t>
      </w:r>
      <w:r w:rsidR="002A344C" w:rsidRPr="00A72DA2">
        <w:rPr>
          <w:rFonts w:ascii="Times New Roman" w:hAnsi="Times New Roman"/>
          <w:noProof/>
        </w:rPr>
        <w:t>,</w:t>
      </w:r>
      <w:r w:rsidR="00AE231E" w:rsidRPr="00A72DA2">
        <w:rPr>
          <w:rFonts w:ascii="Times New Roman" w:hAnsi="Times New Roman"/>
        </w:rPr>
        <w:t xml:space="preserve"> </w:t>
      </w:r>
      <w:r w:rsidR="0023406B" w:rsidRPr="00A72DA2">
        <w:rPr>
          <w:rFonts w:ascii="Times New Roman" w:hAnsi="Times New Roman"/>
        </w:rPr>
        <w:t>именуем</w:t>
      </w:r>
      <w:r w:rsidR="005C009E" w:rsidRPr="00A72DA2">
        <w:rPr>
          <w:rFonts w:ascii="Times New Roman" w:hAnsi="Times New Roman"/>
        </w:rPr>
        <w:t>ая</w:t>
      </w:r>
      <w:r w:rsidR="0023406B" w:rsidRPr="00A72DA2">
        <w:rPr>
          <w:rFonts w:ascii="Times New Roman" w:hAnsi="Times New Roman"/>
        </w:rPr>
        <w:t xml:space="preserve"> в</w:t>
      </w:r>
      <w:r w:rsidR="00EA5080" w:rsidRPr="00A72DA2">
        <w:rPr>
          <w:rFonts w:ascii="Times New Roman" w:hAnsi="Times New Roman"/>
        </w:rPr>
        <w:t xml:space="preserve"> дальнейшем «Продавец», в лице</w:t>
      </w:r>
      <w:r w:rsidR="008F2062" w:rsidRPr="00A72DA2">
        <w:rPr>
          <w:rFonts w:ascii="Times New Roman" w:hAnsi="Times New Roman"/>
        </w:rPr>
        <w:t xml:space="preserve"> </w:t>
      </w:r>
      <w:r w:rsidR="00EA5080" w:rsidRPr="00A72DA2">
        <w:rPr>
          <w:rFonts w:ascii="Times New Roman" w:hAnsi="Times New Roman"/>
        </w:rPr>
        <w:t xml:space="preserve">финансового управляющего </w:t>
      </w:r>
      <w:r w:rsidR="009C009A" w:rsidRPr="00A72DA2">
        <w:rPr>
          <w:rFonts w:ascii="Times New Roman" w:hAnsi="Times New Roman"/>
          <w:noProof/>
        </w:rPr>
        <w:t>Рудакова Романа Андреевича</w:t>
      </w:r>
      <w:r w:rsidR="00643B32" w:rsidRPr="00A72DA2">
        <w:rPr>
          <w:rFonts w:ascii="Times New Roman" w:hAnsi="Times New Roman"/>
          <w:noProof/>
        </w:rPr>
        <w:t>, дата рождения 02.01.1991г., паспорт серия 4025 № 025728, выдан 24.01.2025г. ГУ МВД России по Санкт-Петербургу и Ленинградской области</w:t>
      </w:r>
      <w:r w:rsidR="001A20A4" w:rsidRPr="00A72DA2">
        <w:rPr>
          <w:rFonts w:ascii="Times New Roman" w:hAnsi="Times New Roman"/>
          <w:noProof/>
        </w:rPr>
        <w:t>, зарегистрирован: г. Калининград, ул. Нарвская, д. 8, кв. 1</w:t>
      </w:r>
      <w:r w:rsidR="00EA5080" w:rsidRPr="00A72DA2">
        <w:rPr>
          <w:rFonts w:ascii="Times New Roman" w:hAnsi="Times New Roman"/>
        </w:rPr>
        <w:t xml:space="preserve">, </w:t>
      </w:r>
      <w:r w:rsidR="00601164" w:rsidRPr="00A72DA2">
        <w:rPr>
          <w:rFonts w:ascii="Times New Roman" w:hAnsi="Times New Roman"/>
        </w:rPr>
        <w:t>действующего</w:t>
      </w:r>
      <w:r w:rsidR="000F242A" w:rsidRPr="00A72DA2">
        <w:rPr>
          <w:rFonts w:ascii="Times New Roman" w:hAnsi="Times New Roman"/>
        </w:rPr>
        <w:t xml:space="preserve"> на</w:t>
      </w:r>
      <w:r w:rsidR="00601164" w:rsidRPr="00A72DA2">
        <w:rPr>
          <w:rFonts w:ascii="Times New Roman" w:hAnsi="Times New Roman"/>
        </w:rPr>
        <w:t xml:space="preserve"> </w:t>
      </w:r>
      <w:r w:rsidR="00F0783F" w:rsidRPr="00A72DA2">
        <w:rPr>
          <w:rFonts w:ascii="Times New Roman" w:hAnsi="Times New Roman"/>
        </w:rPr>
        <w:t>основании</w:t>
      </w:r>
      <w:r w:rsidR="008F2062" w:rsidRPr="00A72DA2">
        <w:rPr>
          <w:rFonts w:ascii="Times New Roman" w:hAnsi="Times New Roman"/>
        </w:rPr>
        <w:t xml:space="preserve"> </w:t>
      </w:r>
      <w:bookmarkStart w:id="0" w:name="_Hlk168340065"/>
      <w:r w:rsidR="008F2062" w:rsidRPr="00A72DA2">
        <w:rPr>
          <w:rFonts w:ascii="Times New Roman" w:hAnsi="Times New Roman"/>
        </w:rPr>
        <w:t>решения</w:t>
      </w:r>
      <w:r w:rsidR="00F0783F" w:rsidRPr="00A72DA2">
        <w:rPr>
          <w:rFonts w:ascii="Times New Roman" w:hAnsi="Times New Roman"/>
        </w:rPr>
        <w:t xml:space="preserve"> </w:t>
      </w:r>
      <w:bookmarkEnd w:id="0"/>
      <w:r w:rsidR="002F26E0" w:rsidRPr="00A72DA2">
        <w:rPr>
          <w:rFonts w:ascii="Times New Roman" w:hAnsi="Times New Roman"/>
        </w:rPr>
        <w:t xml:space="preserve">Арбитражного суда </w:t>
      </w:r>
      <w:r w:rsidRPr="00A72DA2">
        <w:rPr>
          <w:rFonts w:ascii="Times New Roman" w:hAnsi="Times New Roman"/>
        </w:rPr>
        <w:t>Новосибирской области от 13.03.2024 г. по делу № А45-39518/2023</w:t>
      </w:r>
      <w:r w:rsidR="00EA5080" w:rsidRPr="00A72DA2">
        <w:rPr>
          <w:rFonts w:ascii="Times New Roman" w:hAnsi="Times New Roman"/>
        </w:rPr>
        <w:t>, с одной стороны</w:t>
      </w:r>
      <w:r w:rsidR="00EA5080" w:rsidRPr="00300E3A">
        <w:rPr>
          <w:rFonts w:ascii="Times New Roman" w:hAnsi="Times New Roman"/>
        </w:rPr>
        <w:t xml:space="preserve">, </w:t>
      </w:r>
    </w:p>
    <w:p w14:paraId="359E84FD" w14:textId="351FC817" w:rsidR="00EA5080" w:rsidRPr="00300E3A" w:rsidRDefault="00EA5080" w:rsidP="00DF43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00E3A">
        <w:rPr>
          <w:rFonts w:ascii="Times New Roman" w:hAnsi="Times New Roman"/>
        </w:rPr>
        <w:t>и</w:t>
      </w:r>
      <w:r w:rsidR="00643B32" w:rsidRPr="00643B32">
        <w:rPr>
          <w:rFonts w:ascii="Times New Roman" w:hAnsi="Times New Roman"/>
        </w:rPr>
        <w:t xml:space="preserve"> </w:t>
      </w:r>
      <w:r w:rsidR="00A72DA2">
        <w:rPr>
          <w:rFonts w:ascii="Times New Roman" w:hAnsi="Times New Roman"/>
        </w:rPr>
        <w:t>__________________</w:t>
      </w:r>
      <w:r w:rsidRPr="00300E3A">
        <w:rPr>
          <w:rFonts w:ascii="Times New Roman" w:hAnsi="Times New Roman"/>
        </w:rPr>
        <w:t>, именуемый</w:t>
      </w:r>
      <w:r w:rsidR="00643B32">
        <w:rPr>
          <w:rFonts w:ascii="Times New Roman" w:hAnsi="Times New Roman"/>
        </w:rPr>
        <w:t xml:space="preserve"> </w:t>
      </w:r>
      <w:r w:rsidRPr="00300E3A">
        <w:rPr>
          <w:rFonts w:ascii="Times New Roman" w:hAnsi="Times New Roman"/>
        </w:rPr>
        <w:t>в дальнейшем «Покупатель»,</w:t>
      </w:r>
      <w:r w:rsidR="00643B32">
        <w:rPr>
          <w:rFonts w:ascii="Times New Roman" w:hAnsi="Times New Roman"/>
        </w:rPr>
        <w:t xml:space="preserve"> </w:t>
      </w:r>
      <w:r w:rsidRPr="00300E3A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14:paraId="208A888A" w14:textId="77777777" w:rsidR="00EA508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54BDD8A1" w14:textId="77777777" w:rsidR="000615B0" w:rsidRDefault="00EA5080" w:rsidP="005B79F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F435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E231E" w:rsidRPr="00DF435E">
        <w:rPr>
          <w:rFonts w:ascii="Times New Roman" w:hAnsi="Times New Roman"/>
        </w:rPr>
        <w:t xml:space="preserve"> </w:t>
      </w:r>
      <w:r w:rsidR="00EE4D39" w:rsidRPr="00EE4D39">
        <w:rPr>
          <w:rFonts w:ascii="Times New Roman" w:hAnsi="Times New Roman"/>
        </w:rPr>
        <w:tab/>
      </w:r>
    </w:p>
    <w:p w14:paraId="2E904DDA" w14:textId="77777777" w:rsidR="00547B2A" w:rsidRDefault="000615B0" w:rsidP="00594F2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55F6226" w14:textId="3E0C890C" w:rsidR="00594F20" w:rsidRDefault="00547B2A" w:rsidP="00A72DA2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1A20A4">
        <w:rPr>
          <w:rFonts w:ascii="Times New Roman" w:hAnsi="Times New Roman"/>
        </w:rPr>
        <w:t>-</w:t>
      </w:r>
    </w:p>
    <w:p w14:paraId="3299BE6D" w14:textId="77777777" w:rsidR="00594F20" w:rsidRDefault="00594F20" w:rsidP="00594F2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7E53FAE" w14:textId="4FC04332" w:rsidR="00EA5080" w:rsidRPr="00DF435E" w:rsidRDefault="00594F20" w:rsidP="00594F2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EA5080" w:rsidRPr="00DF435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="00EA5080" w:rsidRPr="00594F20">
        <w:rPr>
          <w:rFonts w:ascii="Times New Roman" w:hAnsi="Times New Roman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3E385BE7" w14:textId="3DB7A121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</w:t>
      </w:r>
      <w:r w:rsidR="00AE231E">
        <w:rPr>
          <w:rFonts w:ascii="Times New Roman" w:hAnsi="Times New Roman"/>
        </w:rPr>
        <w:t>в сети Интернет</w:t>
      </w:r>
      <w:r w:rsidR="0051455D">
        <w:rPr>
          <w:rFonts w:ascii="Times New Roman" w:hAnsi="Times New Roman"/>
        </w:rPr>
        <w:t xml:space="preserve"> на торговой площадке «</w:t>
      </w:r>
      <w:r w:rsidR="00A72DA2" w:rsidRPr="00A72DA2">
        <w:rPr>
          <w:rFonts w:ascii="Times New Roman" w:hAnsi="Times New Roman"/>
        </w:rPr>
        <w:t>Митра</w:t>
      </w:r>
      <w:r w:rsidR="0051455D">
        <w:rPr>
          <w:rFonts w:ascii="Times New Roman" w:hAnsi="Times New Roman"/>
        </w:rPr>
        <w:t>».</w:t>
      </w:r>
    </w:p>
    <w:p w14:paraId="202B2CCB" w14:textId="77777777" w:rsidR="003F550E" w:rsidRDefault="003F550E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AC19192" w14:textId="77777777" w:rsidR="0051455D" w:rsidRPr="004653A8" w:rsidRDefault="0051455D" w:rsidP="0051455D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0351002A" w14:textId="2D25A395" w:rsidR="00643B32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3.1. Общая стоимость Имущества </w:t>
      </w:r>
      <w:proofErr w:type="gramStart"/>
      <w:r w:rsidRPr="004653A8">
        <w:rPr>
          <w:rFonts w:ascii="Times New Roman" w:hAnsi="Times New Roman"/>
        </w:rPr>
        <w:t>составля</w:t>
      </w:r>
      <w:r>
        <w:rPr>
          <w:rFonts w:ascii="Times New Roman" w:hAnsi="Times New Roman"/>
        </w:rPr>
        <w:t xml:space="preserve">ет </w:t>
      </w:r>
      <w:r w:rsidR="00643B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руб.</w:t>
      </w:r>
      <w:proofErr w:type="gramEnd"/>
    </w:p>
    <w:p w14:paraId="309C0F12" w14:textId="1801681E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3.2. Задаток в сумме руб</w:t>
      </w:r>
      <w:r>
        <w:rPr>
          <w:rFonts w:ascii="Times New Roman" w:hAnsi="Times New Roman"/>
        </w:rPr>
        <w:t>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09040A56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руб.,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2E1EF2DE" w:rsidR="00EA5080" w:rsidRPr="00873E59" w:rsidRDefault="002A344C" w:rsidP="006D4D4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1BF18AA" w14:textId="77777777" w:rsidR="00AE2684" w:rsidRDefault="00AE2684" w:rsidP="00AE2684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689F52B8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C44FF2" w:rsidRPr="00E10F9A">
        <w:rPr>
          <w:rFonts w:ascii="Times New Roman" w:hAnsi="Times New Roman"/>
        </w:rPr>
        <w:t>недостижении</w:t>
      </w:r>
      <w:r w:rsidRPr="00E10F9A">
        <w:rPr>
          <w:rFonts w:ascii="Times New Roman" w:hAnsi="Times New Roman"/>
        </w:rPr>
        <w:t xml:space="preserve">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A028D" w14:textId="76389F14" w:rsidR="002F26E0" w:rsidRDefault="00A72DA2" w:rsidP="00C44F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72DA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Виноградов Александр Сергеевич (дата рождения: 21.02.1988 г., место рождения: с. Северное Северного района Новосибирской области, СНИЛС 125-591-601 57, ИНН 543509665764, адрес регистрации по месту жительства: 632080, Новосибирская обл., Северный р-н, село Северное, ул. Коммунистическая, д 34</w:t>
            </w:r>
            <w:r w:rsidR="00C44FF2" w:rsidRPr="00C44FF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)</w:t>
            </w:r>
          </w:p>
          <w:p w14:paraId="6EA264D5" w14:textId="77777777" w:rsidR="00C44FF2" w:rsidRDefault="00C44FF2" w:rsidP="00DF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29B96E" w14:textId="77777777" w:rsidR="008F2062" w:rsidRPr="008F2062" w:rsidRDefault="008F2062" w:rsidP="00A92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для оплаты имущества:</w:t>
            </w:r>
          </w:p>
          <w:p w14:paraId="57DE2538" w14:textId="77777777" w:rsidR="00C44FF2" w:rsidRPr="00C44FF2" w:rsidRDefault="00C44FF2" w:rsidP="00A92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Валюта получаемого перевода: Российский рубль (RUB)</w:t>
            </w:r>
          </w:p>
          <w:p w14:paraId="5D0A3D9B" w14:textId="187E88E2" w:rsidR="00EA5080" w:rsidRPr="004B3BFE" w:rsidRDefault="00A72DA2" w:rsidP="00A72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D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 платежа: Виноградов Александр Сергеевич</w:t>
            </w:r>
            <w:r w:rsidRPr="00A72D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Счет получателя — 40817810750181645808</w:t>
            </w:r>
            <w:r w:rsidRPr="00A72D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Банк получателя — ФИЛИАЛ "ЦЕНТРАЛЬНЫЙ" ПАО "СОВКОМБАНК"</w:t>
            </w:r>
            <w:r w:rsidRPr="00A72D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Корсчет банка — 30101810150040000763</w:t>
            </w:r>
            <w:r w:rsidRPr="00A72D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БИК банка — 045004763</w:t>
            </w:r>
            <w:r w:rsidRPr="00A72D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КПП банка — 544543001</w:t>
            </w:r>
            <w:r w:rsidRPr="00A72D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ИНН банка — 4401116480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B0D4AFF" w:rsidR="00EA5080" w:rsidRPr="004B3BFE" w:rsidRDefault="00EA5080" w:rsidP="00643B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6C4A7" w14:textId="77777777" w:rsidR="00594F20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4ED906F3" w14:textId="2B70B544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72D59F4A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AE2684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</w:t>
            </w:r>
            <w:r w:rsidR="00AE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  <w:r w:rsidR="00514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  <w:r w:rsid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/</w:t>
            </w:r>
          </w:p>
          <w:p w14:paraId="20871663" w14:textId="77777777" w:rsidR="0051455D" w:rsidRDefault="0051455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6B6EE12" w14:textId="77777777" w:rsidR="00594F20" w:rsidRPr="004B3BFE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48CBBEBC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 </w:t>
            </w:r>
            <w:r w:rsidR="0018200D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/</w:t>
            </w:r>
            <w:r w:rsidR="00A72DA2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 </w:t>
            </w:r>
            <w:r w:rsidR="0018200D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/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51455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BE90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68425">
    <w:abstractNumId w:val="0"/>
  </w:num>
  <w:num w:numId="2" w16cid:durableId="5585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41C60"/>
    <w:rsid w:val="000615B0"/>
    <w:rsid w:val="00061BCA"/>
    <w:rsid w:val="0007403E"/>
    <w:rsid w:val="00081981"/>
    <w:rsid w:val="00083B25"/>
    <w:rsid w:val="00093E7F"/>
    <w:rsid w:val="000A6208"/>
    <w:rsid w:val="000B7AA7"/>
    <w:rsid w:val="000D07B4"/>
    <w:rsid w:val="000F242A"/>
    <w:rsid w:val="0010378A"/>
    <w:rsid w:val="00106842"/>
    <w:rsid w:val="001247AE"/>
    <w:rsid w:val="001412C7"/>
    <w:rsid w:val="001619C2"/>
    <w:rsid w:val="00164DDE"/>
    <w:rsid w:val="0018200D"/>
    <w:rsid w:val="001A20A4"/>
    <w:rsid w:val="001B2852"/>
    <w:rsid w:val="001E205F"/>
    <w:rsid w:val="0023406B"/>
    <w:rsid w:val="0023545D"/>
    <w:rsid w:val="002958ED"/>
    <w:rsid w:val="002A344C"/>
    <w:rsid w:val="002F26E0"/>
    <w:rsid w:val="00300268"/>
    <w:rsid w:val="00300E3A"/>
    <w:rsid w:val="00306273"/>
    <w:rsid w:val="00352E7F"/>
    <w:rsid w:val="0036179B"/>
    <w:rsid w:val="0038046E"/>
    <w:rsid w:val="003F550E"/>
    <w:rsid w:val="00433A3E"/>
    <w:rsid w:val="0046686D"/>
    <w:rsid w:val="00487CA6"/>
    <w:rsid w:val="0049059C"/>
    <w:rsid w:val="004B2BB0"/>
    <w:rsid w:val="004B3BFE"/>
    <w:rsid w:val="0051455D"/>
    <w:rsid w:val="0053287A"/>
    <w:rsid w:val="00547B2A"/>
    <w:rsid w:val="0056086F"/>
    <w:rsid w:val="0057643B"/>
    <w:rsid w:val="00581EFF"/>
    <w:rsid w:val="00594F20"/>
    <w:rsid w:val="005B06EE"/>
    <w:rsid w:val="005B79FA"/>
    <w:rsid w:val="005C009E"/>
    <w:rsid w:val="005D3DAF"/>
    <w:rsid w:val="00601164"/>
    <w:rsid w:val="00614239"/>
    <w:rsid w:val="00630832"/>
    <w:rsid w:val="00633086"/>
    <w:rsid w:val="00643B32"/>
    <w:rsid w:val="00643F16"/>
    <w:rsid w:val="00662DE4"/>
    <w:rsid w:val="00685BA0"/>
    <w:rsid w:val="006922A0"/>
    <w:rsid w:val="006C0BDC"/>
    <w:rsid w:val="006D4D44"/>
    <w:rsid w:val="00714A16"/>
    <w:rsid w:val="007F6CDB"/>
    <w:rsid w:val="00803A5A"/>
    <w:rsid w:val="00805061"/>
    <w:rsid w:val="0080604D"/>
    <w:rsid w:val="0085590F"/>
    <w:rsid w:val="0088389E"/>
    <w:rsid w:val="008A4210"/>
    <w:rsid w:val="008C3FF4"/>
    <w:rsid w:val="008C49EB"/>
    <w:rsid w:val="008C6F44"/>
    <w:rsid w:val="008F2062"/>
    <w:rsid w:val="008F5618"/>
    <w:rsid w:val="009174A2"/>
    <w:rsid w:val="0092077D"/>
    <w:rsid w:val="0094483B"/>
    <w:rsid w:val="00951F97"/>
    <w:rsid w:val="00951FC9"/>
    <w:rsid w:val="00952052"/>
    <w:rsid w:val="00956D22"/>
    <w:rsid w:val="00962CF2"/>
    <w:rsid w:val="00983470"/>
    <w:rsid w:val="00987269"/>
    <w:rsid w:val="009C009A"/>
    <w:rsid w:val="009F07A9"/>
    <w:rsid w:val="009F402A"/>
    <w:rsid w:val="00A30B3C"/>
    <w:rsid w:val="00A72DA2"/>
    <w:rsid w:val="00A92B69"/>
    <w:rsid w:val="00AB5424"/>
    <w:rsid w:val="00AE231E"/>
    <w:rsid w:val="00AE2684"/>
    <w:rsid w:val="00AF6E25"/>
    <w:rsid w:val="00B1741F"/>
    <w:rsid w:val="00B47041"/>
    <w:rsid w:val="00B6534A"/>
    <w:rsid w:val="00B73E04"/>
    <w:rsid w:val="00BA09BB"/>
    <w:rsid w:val="00C25D69"/>
    <w:rsid w:val="00C44FF2"/>
    <w:rsid w:val="00C653A0"/>
    <w:rsid w:val="00CE4B37"/>
    <w:rsid w:val="00CE5A7D"/>
    <w:rsid w:val="00CF6730"/>
    <w:rsid w:val="00D17E33"/>
    <w:rsid w:val="00D2141C"/>
    <w:rsid w:val="00D554D6"/>
    <w:rsid w:val="00D8424D"/>
    <w:rsid w:val="00DB28A6"/>
    <w:rsid w:val="00DD4DEC"/>
    <w:rsid w:val="00DF435E"/>
    <w:rsid w:val="00E40618"/>
    <w:rsid w:val="00E43EB8"/>
    <w:rsid w:val="00EA5080"/>
    <w:rsid w:val="00EB49A8"/>
    <w:rsid w:val="00EE4D39"/>
    <w:rsid w:val="00F0783F"/>
    <w:rsid w:val="00F151AA"/>
    <w:rsid w:val="00F917C0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Денис Сурин</cp:lastModifiedBy>
  <cp:revision>24</cp:revision>
  <dcterms:created xsi:type="dcterms:W3CDTF">2023-04-04T10:01:00Z</dcterms:created>
  <dcterms:modified xsi:type="dcterms:W3CDTF">2025-03-04T10:51:00Z</dcterms:modified>
</cp:coreProperties>
</file>